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DC" w:rsidRPr="00E532EE" w:rsidRDefault="00735259" w:rsidP="00D0316B">
      <w:pPr>
        <w:spacing w:after="0"/>
        <w:rPr>
          <w:b/>
          <w:sz w:val="28"/>
          <w:szCs w:val="28"/>
          <w:lang w:val="en-US"/>
        </w:rPr>
      </w:pPr>
      <w:r w:rsidRPr="00735259">
        <w:rPr>
          <w:b/>
          <w:noProof/>
          <w:sz w:val="28"/>
          <w:szCs w:val="28"/>
          <w:lang w:eastAsia="de-DE"/>
        </w:rPr>
        <mc:AlternateContent>
          <mc:Choice Requires="wps">
            <w:drawing>
              <wp:anchor distT="45720" distB="45720" distL="114300" distR="114300" simplePos="0" relativeHeight="251659264" behindDoc="0" locked="0" layoutInCell="1" allowOverlap="1">
                <wp:simplePos x="0" y="0"/>
                <wp:positionH relativeFrom="column">
                  <wp:posOffset>4032885</wp:posOffset>
                </wp:positionH>
                <wp:positionV relativeFrom="paragraph">
                  <wp:posOffset>-338455</wp:posOffset>
                </wp:positionV>
                <wp:extent cx="1914525" cy="1404620"/>
                <wp:effectExtent l="0" t="0" r="28575"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solidFill>
                            <a:srgbClr val="000000"/>
                          </a:solidFill>
                          <a:miter lim="800000"/>
                          <a:headEnd/>
                          <a:tailEnd/>
                        </a:ln>
                      </wps:spPr>
                      <wps:txbx>
                        <w:txbxContent>
                          <w:p w:rsidR="00735259" w:rsidRPr="00735259" w:rsidRDefault="00735259">
                            <w:pPr>
                              <w:rPr>
                                <w:b/>
                              </w:rPr>
                            </w:pPr>
                            <w:r w:rsidRPr="00735259">
                              <w:rPr>
                                <w:b/>
                              </w:rPr>
                              <w:t>Deadline für die Einreichung:</w:t>
                            </w:r>
                          </w:p>
                          <w:p w:rsidR="00735259" w:rsidRPr="00735259" w:rsidRDefault="00AA689A" w:rsidP="00735259">
                            <w:pPr>
                              <w:jc w:val="center"/>
                              <w:rPr>
                                <w:sz w:val="36"/>
                              </w:rPr>
                            </w:pPr>
                            <w:r>
                              <w:rPr>
                                <w:sz w:val="36"/>
                              </w:rPr>
                              <w:t>19</w:t>
                            </w:r>
                            <w:r w:rsidR="00735259" w:rsidRPr="00735259">
                              <w:rPr>
                                <w:sz w:val="36"/>
                              </w:rPr>
                              <w:t>.03.202</w:t>
                            </w:r>
                            <w:r>
                              <w:rPr>
                                <w:sz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5pt;margin-top:-26.65pt;width:15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dKIgIAAEcEAAAOAAAAZHJzL2Uyb0RvYy54bWysU9uO2yAQfa/Uf0C8N46tZC/WOqtttqkq&#10;bS/Sbj8AA45RgaFAYqdf3wFn02hb9aGqHxB4hsOZc2ZubkejyV76oMA2tJzNKZGWg1B229CvT5s3&#10;V5SEyKxgGqxs6EEGert6/epmcLWsoActpCcIYkM9uIb2Mbq6KALvpWFhBk5aDHbgDYt49NtCeDYg&#10;utFFNZ9fFAN44TxwGQL+vZ+CdJXxu07y+LnrgoxENxS5xbz6vLZpLVY3rN565nrFjzTYP7AwTFl8&#10;9AR1zyIjO69+gzKKewjQxRkHU0DXKS5zDVhNOX9RzWPPnMy1oDjBnWQK/w+Wf9p/8USJhlblJSWW&#10;GTTpSY6xk1qQKukzuFBj2qPDxDi+hRF9zrUG9wD8WyAW1j2zW3nnPQy9ZAL5lelmcXZ1wgkJpB0+&#10;gsBn2C5CBho7b5J4KAdBdPTpcPIGqRCenrwuF8tqSQnHWLmYLy6q7F7B6ufrzof4XoIhadNQj+Zn&#10;eLZ/CDHRYfVzSnotgFZio7TOB79t19qTPcNG2eQvV/AiTVsyNPQ6Efk7xDx/f4IwKmLHa2UaenVK&#10;YnXS7Z0VuR8jU3raI2Vtj0Im7SYV49iOR2NaEAeU1MPU2TiJuOnB/6BkwK5uaPi+Y15Soj9YtAVF&#10;XKQxyIfF8hI1JP480p5HmOUI1dBIybRdxzw6uXR3h/ZtVBY2+TwxOXLFbs16HycrjcP5OWf9mv/V&#10;TwAAAP//AwBQSwMEFAAGAAgAAAAhALoEoKHeAAAACwEAAA8AAABkcnMvZG93bnJldi54bWxMj7FO&#10;wzAQQHck/sE6JJaqdYoV04Y4FVTqxNRQdjd2k4j4HGy3Tf+eY4LxdE/v3pWbyQ3sYkPsPSpYLjJg&#10;FhtvemwVHD528xWwmDQaPXi0Cm42wqa6vyt1YfwV9/ZSp5aRBGOhFXQpjQXnsems03HhR4u0O/ng&#10;dKIxtNwEfSW5G/hTlknudI90odOj3Xa2+arPToH8rsXs/dPMcH/bvYXG5WZ7yJV6fJheX4AlO6U/&#10;GH7zKR0qajr6M5rIBnKIfEmognkuBDAi1kJKYEdC5fMaeFXy/z9UPwAAAP//AwBQSwECLQAUAAYA&#10;CAAAACEAtoM4kv4AAADhAQAAEwAAAAAAAAAAAAAAAAAAAAAAW0NvbnRlbnRfVHlwZXNdLnhtbFBL&#10;AQItABQABgAIAAAAIQA4/SH/1gAAAJQBAAALAAAAAAAAAAAAAAAAAC8BAABfcmVscy8ucmVsc1BL&#10;AQItABQABgAIAAAAIQB8mvdKIgIAAEcEAAAOAAAAAAAAAAAAAAAAAC4CAABkcnMvZTJvRG9jLnht&#10;bFBLAQItABQABgAIAAAAIQC6BKCh3gAAAAsBAAAPAAAAAAAAAAAAAAAAAHwEAABkcnMvZG93bnJl&#10;di54bWxQSwUGAAAAAAQABADzAAAAhwUAAAAA&#10;">
                <v:textbox style="mso-fit-shape-to-text:t">
                  <w:txbxContent>
                    <w:p w:rsidR="00735259" w:rsidRPr="00735259" w:rsidRDefault="00735259">
                      <w:pPr>
                        <w:rPr>
                          <w:b/>
                        </w:rPr>
                      </w:pPr>
                      <w:r w:rsidRPr="00735259">
                        <w:rPr>
                          <w:b/>
                        </w:rPr>
                        <w:t>Deadline für die Einreichung:</w:t>
                      </w:r>
                    </w:p>
                    <w:p w:rsidR="00735259" w:rsidRPr="00735259" w:rsidRDefault="00AA689A" w:rsidP="00735259">
                      <w:pPr>
                        <w:jc w:val="center"/>
                        <w:rPr>
                          <w:sz w:val="36"/>
                        </w:rPr>
                      </w:pPr>
                      <w:r>
                        <w:rPr>
                          <w:sz w:val="36"/>
                        </w:rPr>
                        <w:t>19</w:t>
                      </w:r>
                      <w:r w:rsidR="00735259" w:rsidRPr="00735259">
                        <w:rPr>
                          <w:sz w:val="36"/>
                        </w:rPr>
                        <w:t>.03.202</w:t>
                      </w:r>
                      <w:r>
                        <w:rPr>
                          <w:sz w:val="36"/>
                        </w:rPr>
                        <w:t>1</w:t>
                      </w:r>
                    </w:p>
                  </w:txbxContent>
                </v:textbox>
              </v:shape>
            </w:pict>
          </mc:Fallback>
        </mc:AlternateContent>
      </w:r>
      <w:proofErr w:type="spellStart"/>
      <w:r w:rsidR="006266C7" w:rsidRPr="00E532EE">
        <w:rPr>
          <w:b/>
          <w:sz w:val="28"/>
          <w:szCs w:val="28"/>
          <w:lang w:val="en-US"/>
        </w:rPr>
        <w:t>Titel</w:t>
      </w:r>
      <w:proofErr w:type="spellEnd"/>
      <w:r w:rsidR="006266C7" w:rsidRPr="00E532EE">
        <w:rPr>
          <w:b/>
          <w:sz w:val="28"/>
          <w:szCs w:val="28"/>
          <w:lang w:val="en-US"/>
        </w:rPr>
        <w:t xml:space="preserve"> des Abstracts</w:t>
      </w:r>
      <w:r w:rsidR="00E532EE" w:rsidRPr="00E532EE">
        <w:rPr>
          <w:b/>
          <w:sz w:val="28"/>
          <w:szCs w:val="28"/>
          <w:lang w:val="en-US"/>
        </w:rPr>
        <w:t xml:space="preserve"> </w:t>
      </w:r>
      <w:r w:rsidR="00E532EE">
        <w:rPr>
          <w:b/>
          <w:sz w:val="28"/>
          <w:szCs w:val="28"/>
          <w:lang w:val="en-US"/>
        </w:rPr>
        <w:t>[</w:t>
      </w:r>
      <w:r w:rsidR="00E532EE" w:rsidRPr="00E532EE">
        <w:rPr>
          <w:b/>
          <w:sz w:val="28"/>
          <w:szCs w:val="28"/>
          <w:lang w:val="en-US"/>
        </w:rPr>
        <w:t>Calibri 14</w:t>
      </w:r>
      <w:r w:rsidR="00E532EE">
        <w:rPr>
          <w:b/>
          <w:sz w:val="28"/>
          <w:szCs w:val="28"/>
          <w:lang w:val="en-US"/>
        </w:rPr>
        <w:t xml:space="preserve">, </w:t>
      </w:r>
      <w:proofErr w:type="spellStart"/>
      <w:r w:rsidR="00E532EE">
        <w:rPr>
          <w:b/>
          <w:sz w:val="28"/>
          <w:szCs w:val="28"/>
          <w:lang w:val="en-US"/>
        </w:rPr>
        <w:t>fett</w:t>
      </w:r>
      <w:proofErr w:type="spellEnd"/>
      <w:r w:rsidR="00E532EE">
        <w:rPr>
          <w:b/>
          <w:sz w:val="28"/>
          <w:szCs w:val="28"/>
          <w:lang w:val="en-US"/>
        </w:rPr>
        <w:t>]</w:t>
      </w:r>
    </w:p>
    <w:p w:rsidR="006266C7" w:rsidRDefault="006266C7" w:rsidP="00D0316B">
      <w:pPr>
        <w:spacing w:after="0"/>
        <w:rPr>
          <w:sz w:val="20"/>
          <w:szCs w:val="20"/>
          <w:lang w:val="en-US"/>
        </w:rPr>
      </w:pPr>
    </w:p>
    <w:p w:rsidR="006266C7" w:rsidRPr="00D0316B" w:rsidRDefault="00E532EE" w:rsidP="00E532EE">
      <w:pPr>
        <w:spacing w:after="0"/>
        <w:rPr>
          <w:sz w:val="20"/>
          <w:lang w:val="en-US"/>
        </w:rPr>
      </w:pPr>
      <w:r w:rsidRPr="00D0316B">
        <w:rPr>
          <w:sz w:val="20"/>
          <w:lang w:val="en-US"/>
        </w:rPr>
        <w:t>Name</w:t>
      </w:r>
      <w:r w:rsidRPr="00D0316B">
        <w:rPr>
          <w:sz w:val="20"/>
          <w:vertAlign w:val="superscript"/>
          <w:lang w:val="en-US"/>
        </w:rPr>
        <w:t>1</w:t>
      </w:r>
      <w:r w:rsidRPr="00D0316B">
        <w:rPr>
          <w:sz w:val="20"/>
          <w:lang w:val="en-US"/>
        </w:rPr>
        <w:t>, A., Name</w:t>
      </w:r>
      <w:r w:rsidRPr="00D0316B">
        <w:rPr>
          <w:sz w:val="20"/>
          <w:vertAlign w:val="superscript"/>
          <w:lang w:val="en-US"/>
        </w:rPr>
        <w:t>2</w:t>
      </w:r>
      <w:r w:rsidRPr="00D0316B">
        <w:rPr>
          <w:sz w:val="20"/>
          <w:lang w:val="en-US"/>
        </w:rPr>
        <w:t>, B., Name</w:t>
      </w:r>
      <w:r w:rsidRPr="00D0316B">
        <w:rPr>
          <w:sz w:val="20"/>
          <w:vertAlign w:val="superscript"/>
          <w:lang w:val="en-US"/>
        </w:rPr>
        <w:t>3</w:t>
      </w:r>
      <w:r w:rsidRPr="00D0316B">
        <w:rPr>
          <w:sz w:val="20"/>
          <w:lang w:val="en-US"/>
        </w:rPr>
        <w:t>, C. [Calibri 11]</w:t>
      </w:r>
    </w:p>
    <w:p w:rsidR="00E532EE" w:rsidRPr="005A4C49" w:rsidRDefault="00E532EE" w:rsidP="00E532EE">
      <w:pPr>
        <w:spacing w:after="0"/>
        <w:rPr>
          <w:sz w:val="20"/>
        </w:rPr>
      </w:pPr>
      <w:r w:rsidRPr="005A4C49">
        <w:rPr>
          <w:sz w:val="20"/>
          <w:vertAlign w:val="superscript"/>
        </w:rPr>
        <w:t>1</w:t>
      </w:r>
      <w:r w:rsidRPr="005A4C49">
        <w:rPr>
          <w:sz w:val="20"/>
        </w:rPr>
        <w:t xml:space="preserve"> Firma</w:t>
      </w:r>
    </w:p>
    <w:p w:rsidR="00E532EE" w:rsidRPr="005A4C49" w:rsidRDefault="00E532EE" w:rsidP="00E532EE">
      <w:pPr>
        <w:spacing w:after="0"/>
        <w:rPr>
          <w:sz w:val="20"/>
        </w:rPr>
      </w:pPr>
      <w:r w:rsidRPr="005A4C49">
        <w:rPr>
          <w:sz w:val="20"/>
          <w:vertAlign w:val="superscript"/>
        </w:rPr>
        <w:t>2</w:t>
      </w:r>
      <w:r w:rsidRPr="005A4C49">
        <w:rPr>
          <w:sz w:val="20"/>
        </w:rPr>
        <w:t xml:space="preserve"> Institut</w:t>
      </w:r>
    </w:p>
    <w:p w:rsidR="00E532EE" w:rsidRPr="005A4C49" w:rsidRDefault="00E532EE" w:rsidP="00E532EE">
      <w:pPr>
        <w:spacing w:after="0"/>
        <w:rPr>
          <w:sz w:val="20"/>
        </w:rPr>
      </w:pPr>
      <w:r w:rsidRPr="005A4C49">
        <w:rPr>
          <w:sz w:val="20"/>
          <w:vertAlign w:val="superscript"/>
        </w:rPr>
        <w:t>3</w:t>
      </w:r>
      <w:r w:rsidRPr="005A4C49">
        <w:rPr>
          <w:sz w:val="20"/>
        </w:rPr>
        <w:t xml:space="preserve"> Universität</w:t>
      </w:r>
    </w:p>
    <w:p w:rsidR="006266C7" w:rsidRPr="005A4C49" w:rsidRDefault="006266C7" w:rsidP="00D0316B">
      <w:pPr>
        <w:spacing w:after="0"/>
        <w:rPr>
          <w:sz w:val="20"/>
          <w:szCs w:val="20"/>
        </w:rPr>
      </w:pPr>
    </w:p>
    <w:p w:rsidR="00C91898" w:rsidRDefault="00C91898" w:rsidP="00D0316B">
      <w:pPr>
        <w:spacing w:after="0" w:line="240" w:lineRule="auto"/>
        <w:jc w:val="both"/>
        <w:rPr>
          <w:b/>
          <w:sz w:val="24"/>
          <w:szCs w:val="24"/>
        </w:rPr>
      </w:pPr>
      <w:r w:rsidRPr="00D0316B">
        <w:rPr>
          <w:b/>
          <w:sz w:val="24"/>
          <w:szCs w:val="24"/>
        </w:rPr>
        <w:t>1</w:t>
      </w:r>
      <w:r w:rsidRPr="00D0316B">
        <w:rPr>
          <w:b/>
          <w:sz w:val="24"/>
          <w:szCs w:val="24"/>
        </w:rPr>
        <w:tab/>
        <w:t xml:space="preserve">Einleitung </w:t>
      </w:r>
    </w:p>
    <w:p w:rsidR="00D0316B" w:rsidRPr="00D0316B" w:rsidRDefault="00D0316B" w:rsidP="00D0316B">
      <w:pPr>
        <w:spacing w:after="0" w:line="240" w:lineRule="auto"/>
        <w:jc w:val="both"/>
        <w:rPr>
          <w:b/>
          <w:sz w:val="20"/>
          <w:szCs w:val="20"/>
        </w:rPr>
      </w:pPr>
      <w:bookmarkStart w:id="0" w:name="_GoBack"/>
      <w:bookmarkEnd w:id="0"/>
    </w:p>
    <w:p w:rsidR="00C91898" w:rsidRPr="00D0316B" w:rsidRDefault="00C91898" w:rsidP="00D0316B">
      <w:pPr>
        <w:spacing w:after="0" w:line="240" w:lineRule="auto"/>
        <w:jc w:val="both"/>
        <w:rPr>
          <w:szCs w:val="24"/>
        </w:rPr>
      </w:pPr>
      <w:r w:rsidRPr="00D0316B">
        <w:rPr>
          <w:szCs w:val="24"/>
        </w:rPr>
        <w:t>Um die Vorber</w:t>
      </w:r>
      <w:r w:rsidR="005A4C49">
        <w:rPr>
          <w:szCs w:val="24"/>
        </w:rPr>
        <w:t xml:space="preserve">eitung des Tagungsbandes </w:t>
      </w:r>
      <w:r w:rsidRPr="00D0316B">
        <w:rPr>
          <w:szCs w:val="24"/>
        </w:rPr>
        <w:t>zu vereinfachen und die Darstellungen der einzelnen Beiträge zu vereinheitlichen, bitten wir Sie, die hier aufgeführten Instruktionen und Manuskriptanforderungen einzuhalten. Dieses Dokument wurde bereits mit allen notwendigen Spezifikationen vorbereitet und formatiert. Indem Sie sich an diese Vorgaben halten, ersparen Sie sich und uns unnötige und überflüssige Arbeit. Wir bedanken uns für Ihr Verständnis.</w:t>
      </w:r>
    </w:p>
    <w:p w:rsidR="00C91898" w:rsidRPr="00D0316B" w:rsidRDefault="005A4C49" w:rsidP="00D0316B">
      <w:pPr>
        <w:spacing w:after="0" w:line="240" w:lineRule="auto"/>
        <w:jc w:val="both"/>
        <w:rPr>
          <w:szCs w:val="24"/>
        </w:rPr>
      </w:pPr>
      <w:r>
        <w:rPr>
          <w:szCs w:val="24"/>
        </w:rPr>
        <w:t>Zu Illustrationszwecken</w:t>
      </w:r>
      <w:r w:rsidR="00C91898" w:rsidRPr="00D0316B">
        <w:rPr>
          <w:szCs w:val="24"/>
        </w:rPr>
        <w:t xml:space="preserve"> ist dieser Text bereits in der Form, </w:t>
      </w:r>
      <w:r>
        <w:rPr>
          <w:szCs w:val="24"/>
        </w:rPr>
        <w:t xml:space="preserve">den auch Ihr Beitrag </w:t>
      </w:r>
      <w:r w:rsidR="00C91898" w:rsidRPr="00D0316B">
        <w:rPr>
          <w:szCs w:val="24"/>
        </w:rPr>
        <w:t>aufweisen soll, vorbe</w:t>
      </w:r>
      <w:r w:rsidR="00D0316B">
        <w:rPr>
          <w:szCs w:val="24"/>
        </w:rPr>
        <w:t xml:space="preserve">reitet worden. </w:t>
      </w:r>
      <w:r w:rsidR="00C91898" w:rsidRPr="00D0316B">
        <w:rPr>
          <w:szCs w:val="24"/>
        </w:rPr>
        <w:t>Zur Vereinfachung sollten Sie diesen Text überschreiben.</w:t>
      </w:r>
    </w:p>
    <w:p w:rsidR="00C91898" w:rsidRPr="00D0316B" w:rsidRDefault="00C91898" w:rsidP="00D0316B">
      <w:pPr>
        <w:spacing w:after="0" w:line="240" w:lineRule="auto"/>
        <w:jc w:val="both"/>
        <w:rPr>
          <w:sz w:val="20"/>
          <w:szCs w:val="20"/>
        </w:rPr>
      </w:pPr>
    </w:p>
    <w:p w:rsidR="00C91898" w:rsidRPr="00D0316B" w:rsidRDefault="00C91898" w:rsidP="00D0316B">
      <w:pPr>
        <w:spacing w:after="0" w:line="240" w:lineRule="auto"/>
        <w:jc w:val="both"/>
        <w:rPr>
          <w:b/>
          <w:sz w:val="24"/>
          <w:szCs w:val="24"/>
        </w:rPr>
      </w:pPr>
      <w:r w:rsidRPr="00D0316B">
        <w:rPr>
          <w:b/>
          <w:sz w:val="24"/>
          <w:szCs w:val="24"/>
        </w:rPr>
        <w:t>2</w:t>
      </w:r>
      <w:r w:rsidRPr="00D0316B">
        <w:rPr>
          <w:b/>
          <w:sz w:val="24"/>
          <w:szCs w:val="24"/>
        </w:rPr>
        <w:tab/>
        <w:t>Layout</w:t>
      </w:r>
    </w:p>
    <w:p w:rsidR="00C91898" w:rsidRPr="00D0316B" w:rsidRDefault="00C91898" w:rsidP="00D0316B">
      <w:pPr>
        <w:spacing w:after="0" w:line="240" w:lineRule="auto"/>
        <w:jc w:val="both"/>
        <w:rPr>
          <w:sz w:val="20"/>
          <w:szCs w:val="20"/>
        </w:rPr>
      </w:pPr>
    </w:p>
    <w:p w:rsidR="00C91898" w:rsidRPr="00D0316B" w:rsidRDefault="00C91898" w:rsidP="00D0316B">
      <w:pPr>
        <w:spacing w:after="0" w:line="240" w:lineRule="auto"/>
        <w:jc w:val="both"/>
      </w:pPr>
      <w:r w:rsidRPr="00D0316B">
        <w:t>2.1</w:t>
      </w:r>
      <w:r w:rsidRPr="00D0316B">
        <w:tab/>
        <w:t>Seitenformat</w:t>
      </w:r>
    </w:p>
    <w:p w:rsidR="00C91898" w:rsidRPr="00D0316B" w:rsidRDefault="00C91898" w:rsidP="00D0316B">
      <w:pPr>
        <w:spacing w:after="0" w:line="240" w:lineRule="auto"/>
        <w:jc w:val="both"/>
      </w:pPr>
      <w:r w:rsidRPr="00D0316B">
        <w:t>Als Papierformat wählen Sie bitte DIN A4 (21 cm x 29,7 cm). Formatieren Sie bitte folgende Seitenränder:</w:t>
      </w:r>
      <w:r w:rsidR="00D0316B">
        <w:t xml:space="preserve"> </w:t>
      </w:r>
      <w:r w:rsidRPr="00D0316B">
        <w:t>2,5 cm oberer Seitenrand, 2</w:t>
      </w:r>
      <w:r w:rsidR="005A4C49">
        <w:t>,</w:t>
      </w:r>
      <w:r w:rsidRPr="00D0316B">
        <w:t>5 cm unterer Seitenrand und 2,0 cm Seitenränder links und rechts.</w:t>
      </w:r>
    </w:p>
    <w:p w:rsidR="00C91898" w:rsidRPr="00D0316B" w:rsidRDefault="00C91898" w:rsidP="00D0316B">
      <w:pPr>
        <w:spacing w:after="0" w:line="240" w:lineRule="auto"/>
        <w:jc w:val="both"/>
        <w:rPr>
          <w:sz w:val="20"/>
          <w:szCs w:val="20"/>
        </w:rPr>
      </w:pPr>
    </w:p>
    <w:p w:rsidR="00C91898" w:rsidRPr="00D0316B" w:rsidRDefault="00C91898" w:rsidP="00D0316B">
      <w:pPr>
        <w:spacing w:after="0" w:line="240" w:lineRule="auto"/>
        <w:jc w:val="both"/>
      </w:pPr>
      <w:r w:rsidRPr="00D0316B">
        <w:t>2.2</w:t>
      </w:r>
      <w:r w:rsidRPr="00D0316B">
        <w:tab/>
        <w:t>Textformat</w:t>
      </w:r>
    </w:p>
    <w:p w:rsidR="00C91898" w:rsidRPr="00D0316B" w:rsidRDefault="00C91898" w:rsidP="00D0316B">
      <w:pPr>
        <w:spacing w:after="0" w:line="240" w:lineRule="auto"/>
        <w:jc w:val="both"/>
      </w:pPr>
      <w:r w:rsidRPr="00D0316B">
        <w:t xml:space="preserve">Bitte benutzen Sie durchgehend die Schriftart </w:t>
      </w:r>
      <w:r w:rsidR="00D0316B">
        <w:t>Calibri</w:t>
      </w:r>
      <w:r w:rsidRPr="00D0316B">
        <w:t>.</w:t>
      </w:r>
    </w:p>
    <w:p w:rsidR="00C91898" w:rsidRPr="00D0316B" w:rsidRDefault="00C91898" w:rsidP="00D0316B">
      <w:pPr>
        <w:spacing w:after="0" w:line="240" w:lineRule="auto"/>
        <w:jc w:val="both"/>
      </w:pPr>
      <w:r w:rsidRPr="00D0316B">
        <w:t>Beginnen Sie Ihren Beitrag mit dem Titel (linksbündig, Fettdruck, Schriftgrad 1</w:t>
      </w:r>
      <w:r w:rsidR="00D0316B">
        <w:t>4</w:t>
      </w:r>
      <w:r w:rsidRPr="00D0316B">
        <w:t xml:space="preserve">). Darunter, mit </w:t>
      </w:r>
      <w:r w:rsidR="00D0316B">
        <w:t>1</w:t>
      </w:r>
      <w:r w:rsidR="005A4C49">
        <w:t xml:space="preserve"> Zeile</w:t>
      </w:r>
      <w:r w:rsidRPr="00D0316B">
        <w:t xml:space="preserve"> Abstand (Schriftgr</w:t>
      </w:r>
      <w:r w:rsidR="005A4C49">
        <w:t>ad 10), notieren Sie bitte den/</w:t>
      </w:r>
      <w:proofErr w:type="gramStart"/>
      <w:r w:rsidRPr="00D0316B">
        <w:t>die Autor</w:t>
      </w:r>
      <w:proofErr w:type="gramEnd"/>
      <w:r w:rsidRPr="00D0316B">
        <w:t>(</w:t>
      </w:r>
      <w:proofErr w:type="spellStart"/>
      <w:r w:rsidRPr="00D0316B">
        <w:t>in</w:t>
      </w:r>
      <w:proofErr w:type="spellEnd"/>
      <w:r w:rsidRPr="00D0316B">
        <w:t>/en), Co-Autor(</w:t>
      </w:r>
      <w:proofErr w:type="spellStart"/>
      <w:r w:rsidRPr="00D0316B">
        <w:t>in</w:t>
      </w:r>
      <w:proofErr w:type="spellEnd"/>
      <w:r w:rsidRPr="00D0316B">
        <w:t xml:space="preserve">/en), Institution/Firma mit Anschrift und durch Komma getrennt. </w:t>
      </w:r>
    </w:p>
    <w:p w:rsidR="00C91898" w:rsidRPr="00D0316B" w:rsidRDefault="00C91898" w:rsidP="00D0316B">
      <w:pPr>
        <w:spacing w:after="0" w:line="240" w:lineRule="auto"/>
        <w:jc w:val="both"/>
      </w:pPr>
      <w:r w:rsidRPr="00D0316B">
        <w:t>Den anschließenden Text bitte in Schriftgrad 1</w:t>
      </w:r>
      <w:r w:rsidR="00D0316B">
        <w:t>1</w:t>
      </w:r>
      <w:r w:rsidRPr="00D0316B">
        <w:t xml:space="preserve"> i</w:t>
      </w:r>
      <w:r w:rsidR="005A4C49">
        <w:t>n</w:t>
      </w:r>
      <w:r w:rsidRPr="00D0316B">
        <w:t xml:space="preserve"> Blocksatz </w:t>
      </w:r>
      <w:r w:rsidR="00D0316B">
        <w:t>v</w:t>
      </w:r>
      <w:r w:rsidRPr="00D0316B">
        <w:t>erfassen. Fußnoten sollten nach Möglichkeit vermieden werden. Ist die Angabe von Fußnoten notwendig, müssen diese bitte innerhalb der ersten Seite aufgeführt werden (bitte beachten Sie die Seitenränder!)</w:t>
      </w:r>
    </w:p>
    <w:p w:rsidR="00C91898" w:rsidRPr="00D0316B" w:rsidRDefault="00C91898" w:rsidP="00D0316B">
      <w:pPr>
        <w:spacing w:after="0" w:line="240" w:lineRule="auto"/>
        <w:jc w:val="both"/>
      </w:pPr>
      <w:r w:rsidRPr="00D0316B">
        <w:t>Bitte num</w:t>
      </w:r>
      <w:r w:rsidR="00D55A66">
        <w:t>m</w:t>
      </w:r>
      <w:r w:rsidRPr="00D0316B">
        <w:t>erieren Sie die Abschnitte und heben Sie die Abschnittsüberschriften durch Fettdruck hervor. Bitte halten Sie eine Leerzeile (Schriftgrad 10) Abstand vor und nach jeder Abschnittsüberschrift.</w:t>
      </w:r>
    </w:p>
    <w:p w:rsidR="00C91898" w:rsidRPr="00D0316B" w:rsidRDefault="00C91898" w:rsidP="00D0316B">
      <w:pPr>
        <w:spacing w:after="0" w:line="240" w:lineRule="auto"/>
        <w:jc w:val="both"/>
      </w:pPr>
      <w:r w:rsidRPr="00D0316B">
        <w:t>Bitte geben Sie die Nummern zu Literaturverweisen in eckigen Klammern an [1].</w:t>
      </w:r>
    </w:p>
    <w:p w:rsidR="00C91898" w:rsidRPr="00D0316B" w:rsidRDefault="00C91898" w:rsidP="00D0316B">
      <w:pPr>
        <w:spacing w:after="0" w:line="240" w:lineRule="auto"/>
        <w:jc w:val="both"/>
        <w:rPr>
          <w:sz w:val="20"/>
          <w:szCs w:val="20"/>
        </w:rPr>
      </w:pPr>
    </w:p>
    <w:p w:rsidR="00C91898" w:rsidRPr="00D0316B" w:rsidRDefault="00C91898" w:rsidP="00D0316B">
      <w:pPr>
        <w:spacing w:after="0" w:line="240" w:lineRule="auto"/>
        <w:jc w:val="both"/>
      </w:pPr>
      <w:r w:rsidRPr="00D0316B">
        <w:t>2.3</w:t>
      </w:r>
      <w:r w:rsidRPr="00D0316B">
        <w:tab/>
        <w:t>Illustrationen/Grafiken</w:t>
      </w:r>
    </w:p>
    <w:p w:rsidR="00C91898" w:rsidRPr="00D0316B" w:rsidRDefault="00C91898" w:rsidP="00D0316B">
      <w:pPr>
        <w:spacing w:after="0" w:line="240" w:lineRule="auto"/>
        <w:jc w:val="both"/>
      </w:pPr>
      <w:r w:rsidRPr="00D0316B">
        <w:t xml:space="preserve">Illustrationen/Grafiken müssen bereits in geeigneter Position in Ihren Text eingebunden sein. Bei in Ihren Text eingebundenen Grafiken und/oder Tabellen sollten Sie eine ausreichend große Schriftgröße </w:t>
      </w:r>
      <w:r w:rsidR="005D0D7A">
        <w:t xml:space="preserve">10 </w:t>
      </w:r>
      <w:r w:rsidRPr="00D0316B">
        <w:t>wählen, um eine gute Lesbarkeit im Tagungsband zu gewährleisten.</w:t>
      </w:r>
    </w:p>
    <w:p w:rsidR="00C91898" w:rsidRPr="00D0316B" w:rsidRDefault="00C91898" w:rsidP="00D0316B">
      <w:pPr>
        <w:spacing w:after="0" w:line="240" w:lineRule="auto"/>
        <w:jc w:val="both"/>
        <w:rPr>
          <w:sz w:val="20"/>
          <w:szCs w:val="20"/>
        </w:rPr>
      </w:pPr>
    </w:p>
    <w:p w:rsidR="00D0316B" w:rsidRPr="00D0316B" w:rsidRDefault="00D0316B" w:rsidP="00D0316B">
      <w:pPr>
        <w:spacing w:after="0" w:line="240" w:lineRule="auto"/>
        <w:jc w:val="both"/>
        <w:rPr>
          <w:b/>
          <w:sz w:val="24"/>
          <w:szCs w:val="24"/>
        </w:rPr>
      </w:pPr>
      <w:r w:rsidRPr="00D0316B">
        <w:rPr>
          <w:b/>
          <w:sz w:val="24"/>
          <w:szCs w:val="24"/>
        </w:rPr>
        <w:t>4</w:t>
      </w:r>
      <w:r w:rsidRPr="00D0316B">
        <w:rPr>
          <w:b/>
          <w:sz w:val="24"/>
          <w:szCs w:val="24"/>
        </w:rPr>
        <w:tab/>
        <w:t>Manuskripteinreichung</w:t>
      </w:r>
    </w:p>
    <w:p w:rsidR="00D0316B" w:rsidRPr="00D0316B" w:rsidRDefault="00D0316B" w:rsidP="00D0316B">
      <w:pPr>
        <w:spacing w:after="0" w:line="240" w:lineRule="auto"/>
        <w:jc w:val="both"/>
        <w:rPr>
          <w:b/>
          <w:sz w:val="20"/>
          <w:szCs w:val="20"/>
        </w:rPr>
      </w:pPr>
    </w:p>
    <w:p w:rsidR="00D0316B" w:rsidRPr="00D0316B" w:rsidRDefault="00D0316B" w:rsidP="00D0316B">
      <w:pPr>
        <w:spacing w:after="0" w:line="240" w:lineRule="auto"/>
        <w:jc w:val="both"/>
      </w:pPr>
      <w:r w:rsidRPr="00D0316B">
        <w:t>Bitte reichen Sie Ihre einseitige Kurzfas</w:t>
      </w:r>
      <w:r w:rsidR="00D55A66">
        <w:t>sung unbedingt als Datei im PDF-</w:t>
      </w:r>
      <w:r w:rsidRPr="00D0316B">
        <w:t>Format ein.</w:t>
      </w:r>
    </w:p>
    <w:p w:rsidR="00D0316B" w:rsidRPr="00D0316B" w:rsidRDefault="00D0316B" w:rsidP="00D0316B">
      <w:pPr>
        <w:spacing w:after="0" w:line="240" w:lineRule="auto"/>
        <w:jc w:val="both"/>
      </w:pPr>
      <w:r w:rsidRPr="00D0316B">
        <w:t>Neben der geringeren Dateigröße liegt ei</w:t>
      </w:r>
      <w:r w:rsidR="00D55A66">
        <w:t>n erheblicher Vorteil einer PDF-</w:t>
      </w:r>
      <w:r w:rsidRPr="00D0316B">
        <w:t>Datei auch darin, dass sie während der Bearbeitung für die Zusammenstellung der Manuskripte</w:t>
      </w:r>
      <w:r w:rsidR="00966EE8">
        <w:t xml:space="preserve"> </w:t>
      </w:r>
      <w:r w:rsidRPr="00D0316B">
        <w:t>nicht verändert werden kann. Wir übernehmen keine Garantie für die korrekte Darstellung bzgl. Textinhalt, Format und Grafiken von Manuskripten, die uns als Word</w:t>
      </w:r>
      <w:r w:rsidR="00D55A66">
        <w:t>-</w:t>
      </w:r>
      <w:r w:rsidRPr="00D0316B">
        <w:t>Datei übermittelt werden.</w:t>
      </w:r>
    </w:p>
    <w:p w:rsidR="00D0316B" w:rsidRDefault="00D0316B" w:rsidP="00D0316B">
      <w:pPr>
        <w:spacing w:after="0" w:line="240" w:lineRule="auto"/>
        <w:jc w:val="both"/>
        <w:rPr>
          <w:b/>
        </w:rPr>
      </w:pPr>
    </w:p>
    <w:p w:rsidR="00E532EE" w:rsidRPr="00C91898" w:rsidRDefault="00C91898" w:rsidP="00D0316B">
      <w:pPr>
        <w:spacing w:after="0" w:line="240" w:lineRule="auto"/>
        <w:jc w:val="both"/>
        <w:rPr>
          <w:b/>
        </w:rPr>
      </w:pPr>
      <w:r w:rsidRPr="00C91898">
        <w:rPr>
          <w:b/>
        </w:rPr>
        <w:t>Literatur:</w:t>
      </w:r>
    </w:p>
    <w:p w:rsidR="00E532EE" w:rsidRPr="006254A2" w:rsidRDefault="00E532EE" w:rsidP="00D0316B">
      <w:pPr>
        <w:spacing w:after="0" w:line="240" w:lineRule="auto"/>
        <w:jc w:val="both"/>
        <w:rPr>
          <w:sz w:val="20"/>
        </w:rPr>
      </w:pPr>
      <w:r w:rsidRPr="006254A2">
        <w:rPr>
          <w:sz w:val="20"/>
        </w:rPr>
        <w:t>[1] Name, A., Name, B. und Name, C.: Titel des Artikels. Titel der Zeitschrift (</w:t>
      </w:r>
      <w:r w:rsidR="00C91898">
        <w:rPr>
          <w:sz w:val="20"/>
        </w:rPr>
        <w:t>2017</w:t>
      </w:r>
      <w:r w:rsidRPr="006254A2">
        <w:rPr>
          <w:sz w:val="20"/>
        </w:rPr>
        <w:t xml:space="preserve">) </w:t>
      </w:r>
      <w:proofErr w:type="spellStart"/>
      <w:r w:rsidR="00C91898">
        <w:rPr>
          <w:sz w:val="20"/>
        </w:rPr>
        <w:t>Issue</w:t>
      </w:r>
      <w:proofErr w:type="spellEnd"/>
      <w:r w:rsidR="00C91898">
        <w:rPr>
          <w:sz w:val="20"/>
        </w:rPr>
        <w:t xml:space="preserve"> </w:t>
      </w:r>
      <w:r w:rsidRPr="006254A2">
        <w:rPr>
          <w:sz w:val="20"/>
        </w:rPr>
        <w:t>XX</w:t>
      </w:r>
      <w:r w:rsidR="006254A2" w:rsidRPr="006254A2">
        <w:rPr>
          <w:sz w:val="20"/>
        </w:rPr>
        <w:t xml:space="preserve">, </w:t>
      </w:r>
      <w:r w:rsidR="00C91898">
        <w:rPr>
          <w:sz w:val="20"/>
        </w:rPr>
        <w:t xml:space="preserve">pp. </w:t>
      </w:r>
      <w:proofErr w:type="spellStart"/>
      <w:r w:rsidR="006254A2" w:rsidRPr="006254A2">
        <w:rPr>
          <w:sz w:val="20"/>
        </w:rPr>
        <w:t>yyyy-zzzz</w:t>
      </w:r>
      <w:proofErr w:type="spellEnd"/>
      <w:r w:rsidR="006254A2" w:rsidRPr="006254A2">
        <w:rPr>
          <w:sz w:val="20"/>
        </w:rPr>
        <w:t>.</w:t>
      </w:r>
    </w:p>
    <w:sectPr w:rsidR="00E532EE" w:rsidRPr="006254A2" w:rsidSect="002A62E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C7"/>
    <w:rsid w:val="002A62E0"/>
    <w:rsid w:val="00371141"/>
    <w:rsid w:val="00562C5C"/>
    <w:rsid w:val="005A4C49"/>
    <w:rsid w:val="005D0D7A"/>
    <w:rsid w:val="006254A2"/>
    <w:rsid w:val="006266C7"/>
    <w:rsid w:val="00735259"/>
    <w:rsid w:val="00966EE8"/>
    <w:rsid w:val="00AA689A"/>
    <w:rsid w:val="00C91898"/>
    <w:rsid w:val="00D0316B"/>
    <w:rsid w:val="00D178D2"/>
    <w:rsid w:val="00D55A66"/>
    <w:rsid w:val="00E53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1DCF"/>
  <w15:chartTrackingRefBased/>
  <w15:docId w15:val="{7C290B3D-8DA8-4A2B-A0A7-3F0B28A1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VKTA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Großmann, Dr. Sina</dc:creator>
  <cp:keywords/>
  <dc:description/>
  <cp:lastModifiedBy>Beger, Gregor</cp:lastModifiedBy>
  <cp:revision>2</cp:revision>
  <dcterms:created xsi:type="dcterms:W3CDTF">2020-06-09T06:52:00Z</dcterms:created>
  <dcterms:modified xsi:type="dcterms:W3CDTF">2020-06-09T06:52:00Z</dcterms:modified>
</cp:coreProperties>
</file>